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850" w:rsidRDefault="0063185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br/>
      </w:r>
    </w:p>
    <w:p w:rsidR="00631850" w:rsidRDefault="0063185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31850" w:rsidRDefault="0063185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РФ 1 октября 1999 г. N 1921</w:t>
      </w:r>
    </w:p>
    <w:p w:rsidR="00631850" w:rsidRDefault="00631850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631850" w:rsidRDefault="0063185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31850" w:rsidRDefault="006318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631850" w:rsidRDefault="006318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631850" w:rsidRDefault="006318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631850" w:rsidRDefault="006318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6 августа 1999 г. N 315</w:t>
      </w:r>
    </w:p>
    <w:p w:rsidR="00631850" w:rsidRDefault="006318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631850" w:rsidRDefault="006318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_GoBack"/>
      <w:r>
        <w:rPr>
          <w:rFonts w:ascii="Calibri" w:hAnsi="Calibri" w:cs="Calibri"/>
          <w:b/>
          <w:bCs/>
        </w:rPr>
        <w:t>О МИНИМАЛЬНОМ ПЕРЕЧНЕ МЕДИЦИНСКИХ УСЛУГ</w:t>
      </w:r>
      <w:bookmarkEnd w:id="0"/>
      <w:r>
        <w:rPr>
          <w:rFonts w:ascii="Calibri" w:hAnsi="Calibri" w:cs="Calibri"/>
          <w:b/>
          <w:bCs/>
        </w:rPr>
        <w:t>,</w:t>
      </w:r>
    </w:p>
    <w:p w:rsidR="00631850" w:rsidRDefault="006318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ОКАЗЫВАЕМЫХ</w:t>
      </w:r>
      <w:proofErr w:type="gramEnd"/>
      <w:r>
        <w:rPr>
          <w:rFonts w:ascii="Calibri" w:hAnsi="Calibri" w:cs="Calibri"/>
          <w:b/>
          <w:bCs/>
        </w:rPr>
        <w:t xml:space="preserve"> В СИСТЕМЕ МЕДИЦИНСКОГО СТРАХОВАНИЯ</w:t>
      </w:r>
    </w:p>
    <w:p w:rsidR="00631850" w:rsidRDefault="006318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ЗАСТРАХОВАННЫМ ИНОСТРАННЫМ ГРАЖДАНАМ, ВРЕМЕННО</w:t>
      </w:r>
    </w:p>
    <w:p w:rsidR="00631850" w:rsidRDefault="006318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НАХОДЯЩИМСЯ</w:t>
      </w:r>
      <w:proofErr w:type="gramEnd"/>
      <w:r>
        <w:rPr>
          <w:rFonts w:ascii="Calibri" w:hAnsi="Calibri" w:cs="Calibri"/>
          <w:b/>
          <w:bCs/>
        </w:rPr>
        <w:t xml:space="preserve"> В РОССИЙСКОЙ ФЕДЕРАЦИИ</w:t>
      </w:r>
    </w:p>
    <w:p w:rsidR="00631850" w:rsidRDefault="0063185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31850" w:rsidRDefault="006318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Во исполнение </w:t>
      </w:r>
      <w:hyperlink r:id="rId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Российской Федерации от 11 декабря 1998 года N 1488 "О медицинском страховании иностранных граждан, временно находящихся в Российской Федерации, и российских граждан при выезде из Российской Федерации" (Собрание законодательства Российской Федерации, 1998 г., N 51, ст. 6305)</w:t>
      </w:r>
    </w:p>
    <w:p w:rsidR="00631850" w:rsidRDefault="006318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Минимальный перечень медицинских услуг (включая </w:t>
      </w:r>
      <w:proofErr w:type="spellStart"/>
      <w:r>
        <w:rPr>
          <w:rFonts w:ascii="Calibri" w:hAnsi="Calibri" w:cs="Calibri"/>
        </w:rPr>
        <w:t>медико</w:t>
      </w:r>
      <w:proofErr w:type="spellEnd"/>
      <w:r>
        <w:rPr>
          <w:rFonts w:ascii="Calibri" w:hAnsi="Calibri" w:cs="Calibri"/>
        </w:rPr>
        <w:t xml:space="preserve"> - транспортные услуги), оказываемых в системе медицинского страхования застрахованным иностранным гражданам, временно находящимся в Российской Федерации:</w:t>
      </w:r>
    </w:p>
    <w:p w:rsidR="00631850" w:rsidRDefault="006318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медицинская помощь, оказываемая станциями (отделениями, пунктами) скорой медицинской помощи;</w:t>
      </w:r>
    </w:p>
    <w:p w:rsidR="00631850" w:rsidRDefault="006318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медицинская помощь в амбулаторных и стационарных медицинских учреждениях при внезапном расстройстве здоровья и несчастных случаях в объеме, необходимом для устранения угрозы жизни пациента и (или) снятия острой боли;</w:t>
      </w:r>
    </w:p>
    <w:p w:rsidR="00631850" w:rsidRDefault="006318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транспортировка медицинским транспортом или иным транспортным средством, включая медицинское сопровождение (медицинская бригада, врач, медицинская сестра), с места заболевания (происшествия) в медицинское учреждение;</w:t>
      </w:r>
    </w:p>
    <w:p w:rsidR="00631850" w:rsidRDefault="006318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посмертная репатриация (транспортировка) останков.</w:t>
      </w:r>
    </w:p>
    <w:p w:rsidR="00631850" w:rsidRDefault="0063185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31850" w:rsidRDefault="0063185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631850" w:rsidRDefault="0063185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Ю.Л.ШЕВЧЕНКО</w:t>
      </w:r>
    </w:p>
    <w:p w:rsidR="00631850" w:rsidRDefault="0063185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31850" w:rsidRDefault="0063185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31850" w:rsidRDefault="00631850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8D1E00" w:rsidRDefault="00631850"/>
    <w:sectPr w:rsidR="008D1E00" w:rsidSect="00BD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850"/>
    <w:rsid w:val="00315D7E"/>
    <w:rsid w:val="00631850"/>
    <w:rsid w:val="00B16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4DC741F1BE38DAEE0A22010319FC90600B30A251B156AB1DE5F4080A3ED9752CEBEC3938876C9M55D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ODzisyak</dc:creator>
  <cp:lastModifiedBy>ODzisyak</cp:lastModifiedBy>
  <cp:revision>1</cp:revision>
  <dcterms:created xsi:type="dcterms:W3CDTF">2015-04-03T06:57:00Z</dcterms:created>
  <dcterms:modified xsi:type="dcterms:W3CDTF">2015-04-03T06:57:00Z</dcterms:modified>
</cp:coreProperties>
</file>